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D5" w:rsidRPr="00A14BC2" w:rsidRDefault="003630D5" w:rsidP="003630D5">
      <w:pPr>
        <w:pStyle w:val="Cabealhodamensagem1"/>
        <w:tabs>
          <w:tab w:val="left" w:pos="-31680"/>
          <w:tab w:val="left" w:pos="-30976"/>
          <w:tab w:val="left" w:pos="-29896"/>
          <w:tab w:val="left" w:pos="-28816"/>
          <w:tab w:val="left" w:pos="-27736"/>
          <w:tab w:val="left" w:pos="-26656"/>
          <w:tab w:val="left" w:pos="-25576"/>
          <w:tab w:val="left" w:pos="-24496"/>
          <w:tab w:val="left" w:pos="-23416"/>
          <w:tab w:val="left" w:pos="-22336"/>
          <w:tab w:val="left" w:pos="-21256"/>
          <w:tab w:val="left" w:pos="-20176"/>
          <w:tab w:val="left" w:pos="-19096"/>
          <w:tab w:val="left" w:pos="-18016"/>
          <w:tab w:val="left" w:pos="-16936"/>
          <w:tab w:val="left" w:pos="-15856"/>
          <w:tab w:val="left" w:pos="-14776"/>
          <w:tab w:val="left" w:pos="-13696"/>
          <w:tab w:val="left" w:pos="-12616"/>
          <w:tab w:val="left" w:pos="-11536"/>
          <w:tab w:val="left" w:pos="-10456"/>
          <w:tab w:val="left" w:pos="-9376"/>
          <w:tab w:val="left" w:pos="-8296"/>
          <w:tab w:val="left" w:pos="-7216"/>
          <w:tab w:val="left" w:pos="-6136"/>
          <w:tab w:val="left" w:pos="-5056"/>
          <w:tab w:val="left" w:pos="-3976"/>
          <w:tab w:val="left" w:pos="-2896"/>
          <w:tab w:val="left" w:pos="-1816"/>
          <w:tab w:val="left" w:pos="-736"/>
          <w:tab w:val="left" w:pos="708"/>
          <w:tab w:val="left" w:pos="1080"/>
        </w:tabs>
        <w:spacing w:after="0"/>
        <w:jc w:val="center"/>
        <w:rPr>
          <w:rStyle w:val="Ttulodecabedamensagem"/>
          <w:rFonts w:ascii="Times New Roman" w:hAnsi="Times New Roman"/>
          <w:bCs/>
          <w:sz w:val="24"/>
          <w:szCs w:val="24"/>
        </w:rPr>
      </w:pPr>
    </w:p>
    <w:tbl>
      <w:tblPr>
        <w:tblpPr w:leftFromText="141" w:rightFromText="141" w:vertAnchor="text" w:horzAnchor="margin" w:tblpX="74" w:tblpY="86"/>
        <w:tblW w:w="47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51"/>
        <w:gridCol w:w="5563"/>
        <w:gridCol w:w="2832"/>
      </w:tblGrid>
      <w:tr w:rsidR="003630D5" w:rsidRPr="003E704C" w:rsidTr="003630D5">
        <w:trPr>
          <w:trHeight w:val="1609"/>
        </w:trPr>
        <w:tc>
          <w:tcPr>
            <w:tcW w:w="693" w:type="pct"/>
            <w:tcBorders>
              <w:left w:val="single" w:sz="48" w:space="0" w:color="auto"/>
              <w:right w:val="single" w:sz="48" w:space="0" w:color="auto"/>
            </w:tcBorders>
          </w:tcPr>
          <w:p w:rsidR="003630D5" w:rsidRPr="003E704C" w:rsidRDefault="003630D5" w:rsidP="00206952">
            <w:pPr>
              <w:pStyle w:val="Corpodetexto"/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43815</wp:posOffset>
                  </wp:positionV>
                  <wp:extent cx="573405" cy="962660"/>
                  <wp:effectExtent l="19050" t="0" r="0" b="0"/>
                  <wp:wrapNone/>
                  <wp:docPr id="11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962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54" w:type="pct"/>
            <w:tcBorders>
              <w:left w:val="single" w:sz="48" w:space="0" w:color="auto"/>
              <w:right w:val="single" w:sz="48" w:space="0" w:color="auto"/>
            </w:tcBorders>
          </w:tcPr>
          <w:p w:rsidR="003630D5" w:rsidRPr="00B13528" w:rsidRDefault="003630D5" w:rsidP="0020695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"/>
                <w:szCs w:val="18"/>
              </w:rPr>
            </w:pPr>
          </w:p>
          <w:p w:rsidR="003630D5" w:rsidRPr="00B13528" w:rsidRDefault="003630D5" w:rsidP="0020695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1352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3630D5" w:rsidRPr="00B13528" w:rsidRDefault="003630D5" w:rsidP="00206952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352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Campus</w:t>
            </w:r>
            <w:r w:rsidRPr="00B1352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Avançado “Profa. Maria Elisa de A. Maia (CAMEAM)</w:t>
            </w:r>
          </w:p>
          <w:p w:rsidR="003630D5" w:rsidRPr="00B13528" w:rsidRDefault="003630D5" w:rsidP="00206952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3528">
              <w:rPr>
                <w:rFonts w:ascii="Times New Roman" w:hAnsi="Times New Roman"/>
                <w:color w:val="000000"/>
                <w:sz w:val="18"/>
                <w:szCs w:val="18"/>
              </w:rPr>
              <w:t>Departamento de Educação (DE)</w:t>
            </w:r>
          </w:p>
          <w:p w:rsidR="003630D5" w:rsidRPr="00B13528" w:rsidRDefault="003630D5" w:rsidP="00206952">
            <w:pPr>
              <w:spacing w:after="0"/>
              <w:jc w:val="center"/>
              <w:rPr>
                <w:rFonts w:ascii="Times New Roman" w:hAnsi="Times New Roman"/>
                <w:color w:val="000000"/>
                <w:sz w:val="10"/>
                <w:szCs w:val="18"/>
              </w:rPr>
            </w:pPr>
          </w:p>
          <w:p w:rsidR="003630D5" w:rsidRPr="00B13528" w:rsidRDefault="003630D5" w:rsidP="00206952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B13528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3630D5" w:rsidRPr="00B13528" w:rsidRDefault="003630D5" w:rsidP="00206952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3528">
              <w:rPr>
                <w:rFonts w:ascii="Times New Roman" w:hAnsi="Times New Roman"/>
                <w:color w:val="000000"/>
                <w:sz w:val="18"/>
                <w:szCs w:val="18"/>
              </w:rPr>
              <w:t>Curso de Mestrado Acadêmico em Ensino (CMAE)</w:t>
            </w:r>
          </w:p>
          <w:p w:rsidR="003630D5" w:rsidRPr="00B13528" w:rsidRDefault="003630D5" w:rsidP="00206952">
            <w:pPr>
              <w:pStyle w:val="Corpodetexto"/>
              <w:jc w:val="center"/>
              <w:rPr>
                <w:sz w:val="18"/>
                <w:szCs w:val="18"/>
              </w:rPr>
            </w:pPr>
            <w:r w:rsidRPr="00B13528">
              <w:rPr>
                <w:sz w:val="18"/>
                <w:szCs w:val="18"/>
              </w:rPr>
              <w:t>Rodovia BR-405, Km 153, Bairro Arizona, Pau dos Ferros/RN</w:t>
            </w:r>
          </w:p>
          <w:p w:rsidR="003630D5" w:rsidRPr="003E704C" w:rsidRDefault="003630D5" w:rsidP="00206952">
            <w:pPr>
              <w:pStyle w:val="Corpodetexto"/>
              <w:jc w:val="center"/>
              <w:rPr>
                <w:sz w:val="18"/>
                <w:szCs w:val="18"/>
                <w:lang w:val="it-IT"/>
              </w:rPr>
            </w:pPr>
            <w:r w:rsidRPr="00B13528">
              <w:rPr>
                <w:sz w:val="18"/>
                <w:szCs w:val="18"/>
                <w:lang w:val="it-IT"/>
              </w:rPr>
              <w:t xml:space="preserve">E-mail: </w:t>
            </w:r>
            <w:hyperlink r:id="rId8" w:history="1">
              <w:r w:rsidRPr="00B13528">
                <w:rPr>
                  <w:rStyle w:val="Hyperlink"/>
                  <w:rFonts w:eastAsia="Arial Unicode MS"/>
                  <w:sz w:val="18"/>
                  <w:szCs w:val="18"/>
                  <w:lang w:val="it-IT"/>
                </w:rPr>
                <w:t>ppge.pferros@gmail.com</w:t>
              </w:r>
            </w:hyperlink>
            <w:r w:rsidRPr="00B13528">
              <w:rPr>
                <w:sz w:val="18"/>
                <w:szCs w:val="18"/>
                <w:lang w:val="it-IT"/>
              </w:rPr>
              <w:t xml:space="preserve">  Fone/Fax: (84) 3351.2560/3909</w:t>
            </w:r>
          </w:p>
        </w:tc>
        <w:tc>
          <w:tcPr>
            <w:tcW w:w="1454" w:type="pct"/>
            <w:tcBorders>
              <w:left w:val="single" w:sz="48" w:space="0" w:color="auto"/>
              <w:right w:val="single" w:sz="48" w:space="0" w:color="auto"/>
            </w:tcBorders>
          </w:tcPr>
          <w:p w:rsidR="003630D5" w:rsidRPr="003E704C" w:rsidRDefault="003630D5" w:rsidP="00206952">
            <w:pPr>
              <w:pStyle w:val="Corpodetexto"/>
              <w:rPr>
                <w:b/>
                <w:bCs w:val="0"/>
                <w:sz w:val="18"/>
                <w:szCs w:val="18"/>
              </w:rPr>
            </w:pPr>
            <w:r w:rsidRPr="002D4942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.35pt;margin-top:11.65pt;width:128.2pt;height:63.1pt;z-index:-251656192;mso-position-horizontal-relative:text;mso-position-vertical-relative:text" wrapcoords="-110 0 -110 21377 21600 21377 21600 0 -110 0">
                  <v:imagedata r:id="rId9" o:title=""/>
                </v:shape>
                <o:OLEObject Type="Embed" ProgID="PBrush" ShapeID="_x0000_s1027" DrawAspect="Content" ObjectID="_1508138987" r:id="rId10"/>
              </w:pict>
            </w:r>
          </w:p>
        </w:tc>
      </w:tr>
    </w:tbl>
    <w:p w:rsidR="003630D5" w:rsidRDefault="003630D5" w:rsidP="003630D5">
      <w:pPr>
        <w:pStyle w:val="Cabealhodamensagem1"/>
        <w:tabs>
          <w:tab w:val="left" w:pos="-31680"/>
          <w:tab w:val="left" w:pos="-30976"/>
          <w:tab w:val="left" w:pos="-29896"/>
          <w:tab w:val="left" w:pos="-28816"/>
          <w:tab w:val="left" w:pos="-27736"/>
          <w:tab w:val="left" w:pos="-26656"/>
          <w:tab w:val="left" w:pos="-25576"/>
          <w:tab w:val="left" w:pos="-24496"/>
          <w:tab w:val="left" w:pos="-23416"/>
          <w:tab w:val="left" w:pos="-22336"/>
          <w:tab w:val="left" w:pos="-21256"/>
          <w:tab w:val="left" w:pos="-20176"/>
          <w:tab w:val="left" w:pos="-19096"/>
          <w:tab w:val="left" w:pos="-18016"/>
          <w:tab w:val="left" w:pos="-16936"/>
          <w:tab w:val="left" w:pos="-15856"/>
          <w:tab w:val="left" w:pos="-14776"/>
          <w:tab w:val="left" w:pos="-13696"/>
          <w:tab w:val="left" w:pos="-12616"/>
          <w:tab w:val="left" w:pos="-11536"/>
          <w:tab w:val="left" w:pos="-10456"/>
          <w:tab w:val="left" w:pos="-9376"/>
          <w:tab w:val="left" w:pos="-8296"/>
          <w:tab w:val="left" w:pos="-7216"/>
          <w:tab w:val="left" w:pos="-6136"/>
          <w:tab w:val="left" w:pos="-5056"/>
          <w:tab w:val="left" w:pos="-3976"/>
          <w:tab w:val="left" w:pos="-2896"/>
          <w:tab w:val="left" w:pos="-1816"/>
          <w:tab w:val="left" w:pos="-736"/>
          <w:tab w:val="left" w:pos="708"/>
          <w:tab w:val="left" w:pos="1080"/>
        </w:tabs>
        <w:spacing w:after="0"/>
        <w:jc w:val="center"/>
        <w:rPr>
          <w:rStyle w:val="Ttulodecabedamensagem"/>
          <w:rFonts w:ascii="Times New Roman" w:hAnsi="Times New Roman"/>
          <w:bCs/>
          <w:sz w:val="24"/>
          <w:szCs w:val="24"/>
        </w:rPr>
      </w:pPr>
    </w:p>
    <w:p w:rsidR="009D1D50" w:rsidRPr="009D54D4" w:rsidRDefault="009D1D50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1D50" w:rsidRDefault="009D1D50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6371">
        <w:rPr>
          <w:rFonts w:ascii="Times New Roman" w:hAnsi="Times New Roman"/>
          <w:b/>
          <w:bCs/>
          <w:sz w:val="24"/>
          <w:szCs w:val="24"/>
        </w:rPr>
        <w:t xml:space="preserve">EDITAL PPGE/UERN </w:t>
      </w:r>
      <w:r w:rsidR="003630D5">
        <w:rPr>
          <w:rFonts w:ascii="Times New Roman" w:hAnsi="Times New Roman"/>
          <w:b/>
          <w:bCs/>
          <w:sz w:val="24"/>
          <w:szCs w:val="24"/>
        </w:rPr>
        <w:t>Nº 011/2015</w:t>
      </w:r>
    </w:p>
    <w:p w:rsidR="00C92138" w:rsidRPr="00CE6371" w:rsidRDefault="00C92138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1D50" w:rsidRPr="00CE6371" w:rsidRDefault="00C92138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MATRÍCULA</w:t>
      </w:r>
      <w:r w:rsidR="00EF663A">
        <w:rPr>
          <w:rFonts w:ascii="Times New Roman" w:hAnsi="Times New Roman"/>
          <w:b/>
          <w:bCs/>
          <w:sz w:val="24"/>
          <w:szCs w:val="24"/>
        </w:rPr>
        <w:t xml:space="preserve"> PARA DISCIPLINA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="00EF663A">
        <w:rPr>
          <w:rFonts w:ascii="Times New Roman" w:hAnsi="Times New Roman"/>
          <w:b/>
          <w:bCs/>
          <w:sz w:val="24"/>
          <w:szCs w:val="24"/>
        </w:rPr>
        <w:t xml:space="preserve"> EM CARÁTER ESPECIAL</w:t>
      </w:r>
      <w:r>
        <w:rPr>
          <w:rFonts w:ascii="Times New Roman" w:hAnsi="Times New Roman"/>
          <w:b/>
          <w:bCs/>
          <w:sz w:val="24"/>
          <w:szCs w:val="24"/>
        </w:rPr>
        <w:t xml:space="preserve"> NO SEMESTRE 2015.2</w:t>
      </w:r>
    </w:p>
    <w:p w:rsidR="009D1D50" w:rsidRPr="00CE6371" w:rsidRDefault="009D1D50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1D50" w:rsidRPr="00EF663A" w:rsidRDefault="009D1D50" w:rsidP="00864551">
      <w:pPr>
        <w:pStyle w:val="Default"/>
        <w:ind w:firstLine="720"/>
        <w:jc w:val="both"/>
        <w:rPr>
          <w:color w:val="auto"/>
        </w:rPr>
      </w:pPr>
      <w:r w:rsidRPr="00CE6371">
        <w:rPr>
          <w:color w:val="auto"/>
        </w:rPr>
        <w:t>A Coordenação do Programa de Pós-Graduação em Ensino (PPGE),</w:t>
      </w:r>
      <w:r w:rsidRPr="00CE6371">
        <w:rPr>
          <w:rFonts w:eastAsia="MS Mincho"/>
          <w:color w:val="auto"/>
          <w:lang w:eastAsia="ja-JP"/>
        </w:rPr>
        <w:t xml:space="preserve"> do </w:t>
      </w:r>
      <w:r w:rsidRPr="00CE6371">
        <w:rPr>
          <w:rFonts w:eastAsia="MS Mincho"/>
          <w:i/>
          <w:iCs/>
          <w:color w:val="auto"/>
          <w:lang w:eastAsia="ja-JP"/>
        </w:rPr>
        <w:t xml:space="preserve">Campus </w:t>
      </w:r>
      <w:r w:rsidRPr="00CE6371">
        <w:rPr>
          <w:rFonts w:eastAsia="MS Mincho"/>
          <w:color w:val="auto"/>
          <w:lang w:eastAsia="ja-JP"/>
        </w:rPr>
        <w:t>Avançado “Profa. Maria Elisa de A. Maia” (CAMEAM), da Universidade do Estado do Rio Grande do Norte (UERN), realizado em parceria com o Instituto Federal de Educação, Ciência e Tecnologia do Rio Grande do Norte (IFRN) e com a Universidade Federal Rural do Semi-Árido (UFERSA),</w:t>
      </w:r>
      <w:r w:rsidRPr="00CE6371">
        <w:rPr>
          <w:color w:val="auto"/>
        </w:rPr>
        <w:t xml:space="preserve"> torna</w:t>
      </w:r>
      <w:r w:rsidR="00E46FD0">
        <w:rPr>
          <w:color w:val="auto"/>
        </w:rPr>
        <w:t xml:space="preserve"> pública</w:t>
      </w:r>
      <w:r w:rsidR="00EF663A">
        <w:rPr>
          <w:color w:val="auto"/>
        </w:rPr>
        <w:t>, pelo presente</w:t>
      </w:r>
      <w:r w:rsidR="00E46FD0">
        <w:rPr>
          <w:color w:val="auto"/>
        </w:rPr>
        <w:t>,</w:t>
      </w:r>
      <w:r w:rsidR="00EF663A">
        <w:rPr>
          <w:color w:val="auto"/>
        </w:rPr>
        <w:t xml:space="preserve"> </w:t>
      </w:r>
      <w:r w:rsidR="00EF663A">
        <w:rPr>
          <w:b/>
          <w:color w:val="auto"/>
        </w:rPr>
        <w:t>a abertura de</w:t>
      </w:r>
      <w:r w:rsidR="00C92138">
        <w:rPr>
          <w:b/>
          <w:color w:val="auto"/>
        </w:rPr>
        <w:t xml:space="preserve"> matrícula</w:t>
      </w:r>
      <w:r w:rsidR="00E46FD0">
        <w:rPr>
          <w:b/>
          <w:color w:val="auto"/>
        </w:rPr>
        <w:t xml:space="preserve"> para</w:t>
      </w:r>
      <w:r w:rsidR="00C92138">
        <w:rPr>
          <w:b/>
          <w:color w:val="auto"/>
        </w:rPr>
        <w:t xml:space="preserve"> d</w:t>
      </w:r>
      <w:r w:rsidR="00EF663A">
        <w:rPr>
          <w:b/>
          <w:color w:val="auto"/>
        </w:rPr>
        <w:t>isciplina</w:t>
      </w:r>
      <w:r w:rsidR="00C92138">
        <w:rPr>
          <w:b/>
          <w:color w:val="auto"/>
        </w:rPr>
        <w:t>s</w:t>
      </w:r>
      <w:r w:rsidR="00EF663A">
        <w:rPr>
          <w:b/>
          <w:color w:val="auto"/>
        </w:rPr>
        <w:t xml:space="preserve"> em caráter especial </w:t>
      </w:r>
      <w:r w:rsidR="00E46FD0">
        <w:rPr>
          <w:b/>
          <w:color w:val="auto"/>
        </w:rPr>
        <w:t>do PPGE</w:t>
      </w:r>
      <w:r w:rsidR="00C92138">
        <w:rPr>
          <w:b/>
          <w:color w:val="auto"/>
        </w:rPr>
        <w:t xml:space="preserve"> no Semestre 2015.2</w:t>
      </w:r>
      <w:r w:rsidR="00EF663A">
        <w:rPr>
          <w:color w:val="auto"/>
        </w:rPr>
        <w:t>.</w:t>
      </w:r>
      <w:r w:rsidR="00EF663A" w:rsidRPr="00EF663A">
        <w:rPr>
          <w:color w:val="auto"/>
        </w:rPr>
        <w:t xml:space="preserve"> </w:t>
      </w:r>
      <w:r w:rsidRPr="00EF663A">
        <w:rPr>
          <w:color w:val="auto"/>
        </w:rPr>
        <w:t xml:space="preserve"> </w:t>
      </w:r>
    </w:p>
    <w:p w:rsidR="00DD1B57" w:rsidRDefault="00DD1B57" w:rsidP="00DD1B57">
      <w:pPr>
        <w:pStyle w:val="PargrafodaLista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9D1D50" w:rsidRPr="00CE6371" w:rsidRDefault="00DD1B57" w:rsidP="00DD1B57">
      <w:pPr>
        <w:pStyle w:val="PargrafodaLista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</w:rPr>
        <w:t xml:space="preserve">1) </w:t>
      </w:r>
      <w:r w:rsidR="006F44D4">
        <w:rPr>
          <w:rFonts w:ascii="Times New Roman" w:hAnsi="Times New Roman"/>
          <w:b/>
          <w:bCs/>
          <w:sz w:val="24"/>
          <w:szCs w:val="24"/>
          <w:lang w:eastAsia="pt-BR"/>
        </w:rPr>
        <w:t>DA</w:t>
      </w:r>
      <w:r w:rsidR="0074486C">
        <w:rPr>
          <w:rFonts w:ascii="Times New Roman" w:hAnsi="Times New Roman"/>
          <w:b/>
          <w:bCs/>
          <w:sz w:val="24"/>
          <w:szCs w:val="24"/>
          <w:lang w:eastAsia="pt-BR"/>
        </w:rPr>
        <w:t>S</w:t>
      </w:r>
      <w:r w:rsidR="006F44D4">
        <w:rPr>
          <w:rFonts w:ascii="Times New Roman" w:hAnsi="Times New Roman"/>
          <w:b/>
          <w:bCs/>
          <w:sz w:val="24"/>
          <w:szCs w:val="24"/>
          <w:lang w:eastAsia="pt-BR"/>
        </w:rPr>
        <w:t xml:space="preserve"> DISCIPLINA</w:t>
      </w:r>
      <w:r w:rsidR="0074486C">
        <w:rPr>
          <w:rFonts w:ascii="Times New Roman" w:hAnsi="Times New Roman"/>
          <w:b/>
          <w:bCs/>
          <w:sz w:val="24"/>
          <w:szCs w:val="24"/>
          <w:lang w:eastAsia="pt-BR"/>
        </w:rPr>
        <w:t>S</w:t>
      </w:r>
    </w:p>
    <w:p w:rsidR="0099400A" w:rsidRPr="00CE6371" w:rsidRDefault="0099400A" w:rsidP="009940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42"/>
        <w:gridCol w:w="4678"/>
        <w:gridCol w:w="992"/>
        <w:gridCol w:w="3261"/>
      </w:tblGrid>
      <w:tr w:rsidR="0074486C" w:rsidRPr="0074486C" w:rsidTr="0074486C">
        <w:trPr>
          <w:trHeight w:val="390"/>
        </w:trPr>
        <w:tc>
          <w:tcPr>
            <w:tcW w:w="1242" w:type="dxa"/>
            <w:vAlign w:val="center"/>
          </w:tcPr>
          <w:p w:rsidR="0074486C" w:rsidRPr="0074486C" w:rsidRDefault="0074486C" w:rsidP="006444E2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86C">
              <w:rPr>
                <w:rFonts w:ascii="Times New Roman" w:hAnsi="Times New Roman"/>
                <w:b/>
                <w:sz w:val="20"/>
                <w:szCs w:val="20"/>
              </w:rPr>
              <w:t>CÓDIGO</w:t>
            </w:r>
          </w:p>
        </w:tc>
        <w:tc>
          <w:tcPr>
            <w:tcW w:w="4678" w:type="dxa"/>
            <w:vAlign w:val="center"/>
          </w:tcPr>
          <w:p w:rsidR="0074486C" w:rsidRPr="0074486C" w:rsidRDefault="0074486C" w:rsidP="006444E2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86C">
              <w:rPr>
                <w:rFonts w:ascii="Times New Roman" w:hAnsi="Times New Roman"/>
                <w:b/>
                <w:sz w:val="20"/>
                <w:szCs w:val="20"/>
              </w:rPr>
              <w:t>DISCIPLINA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</w:t>
            </w:r>
          </w:p>
        </w:tc>
        <w:tc>
          <w:tcPr>
            <w:tcW w:w="992" w:type="dxa"/>
            <w:vAlign w:val="center"/>
          </w:tcPr>
          <w:p w:rsidR="0074486C" w:rsidRPr="0074486C" w:rsidRDefault="0074486C" w:rsidP="003630D5">
            <w:pPr>
              <w:snapToGrid w:val="0"/>
              <w:spacing w:after="0"/>
              <w:ind w:left="-89"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86C">
              <w:rPr>
                <w:rFonts w:ascii="Times New Roman" w:hAnsi="Times New Roman"/>
                <w:b/>
                <w:sz w:val="20"/>
                <w:szCs w:val="20"/>
              </w:rPr>
              <w:t>CR/ CH</w:t>
            </w:r>
          </w:p>
        </w:tc>
        <w:tc>
          <w:tcPr>
            <w:tcW w:w="3261" w:type="dxa"/>
            <w:vAlign w:val="center"/>
          </w:tcPr>
          <w:p w:rsidR="0074486C" w:rsidRPr="0074486C" w:rsidRDefault="0074486C" w:rsidP="006444E2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86C">
              <w:rPr>
                <w:rFonts w:ascii="Times New Roman" w:hAnsi="Times New Roman"/>
                <w:b/>
                <w:sz w:val="20"/>
                <w:szCs w:val="20"/>
              </w:rPr>
              <w:t>PROFESSORA</w:t>
            </w:r>
          </w:p>
        </w:tc>
      </w:tr>
      <w:tr w:rsidR="0074486C" w:rsidRPr="0074486C" w:rsidTr="0074486C">
        <w:trPr>
          <w:trHeight w:val="409"/>
        </w:trPr>
        <w:tc>
          <w:tcPr>
            <w:tcW w:w="1242" w:type="dxa"/>
            <w:vAlign w:val="center"/>
          </w:tcPr>
          <w:p w:rsidR="0074486C" w:rsidRPr="0074486C" w:rsidRDefault="0074486C" w:rsidP="00DD1B57">
            <w:pPr>
              <w:pStyle w:val="Ttulo1"/>
              <w:tabs>
                <w:tab w:val="clear" w:pos="0"/>
                <w:tab w:val="left" w:pos="998"/>
              </w:tabs>
              <w:snapToGrid w:val="0"/>
              <w:ind w:left="-137" w:right="-108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74486C">
              <w:rPr>
                <w:rFonts w:cs="Times New Roman"/>
                <w:bCs/>
                <w:sz w:val="20"/>
                <w:szCs w:val="20"/>
              </w:rPr>
              <w:t>SPII14-04</w:t>
            </w:r>
          </w:p>
        </w:tc>
        <w:tc>
          <w:tcPr>
            <w:tcW w:w="4678" w:type="dxa"/>
            <w:vAlign w:val="center"/>
          </w:tcPr>
          <w:p w:rsidR="0074486C" w:rsidRPr="0074486C" w:rsidRDefault="0074486C" w:rsidP="00DD1B57">
            <w:pPr>
              <w:pStyle w:val="Ttulo1"/>
              <w:tabs>
                <w:tab w:val="left" w:pos="0"/>
              </w:tabs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74486C">
              <w:rPr>
                <w:rFonts w:eastAsia="Times New Roman"/>
                <w:sz w:val="20"/>
                <w:szCs w:val="19"/>
              </w:rPr>
              <w:t>Seminário de Pesquisa II</w:t>
            </w:r>
          </w:p>
        </w:tc>
        <w:tc>
          <w:tcPr>
            <w:tcW w:w="992" w:type="dxa"/>
            <w:vAlign w:val="center"/>
          </w:tcPr>
          <w:p w:rsidR="0074486C" w:rsidRPr="0074486C" w:rsidRDefault="0074486C" w:rsidP="00DD1B57">
            <w:pPr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486C">
              <w:rPr>
                <w:rFonts w:ascii="Times New Roman" w:hAnsi="Times New Roman"/>
                <w:bCs/>
                <w:sz w:val="20"/>
                <w:szCs w:val="20"/>
              </w:rPr>
              <w:t>01/15</w:t>
            </w:r>
          </w:p>
        </w:tc>
        <w:tc>
          <w:tcPr>
            <w:tcW w:w="3261" w:type="dxa"/>
            <w:vAlign w:val="center"/>
          </w:tcPr>
          <w:p w:rsidR="0074486C" w:rsidRPr="0074486C" w:rsidRDefault="0074486C" w:rsidP="006444E2">
            <w:pPr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4486C">
              <w:rPr>
                <w:rFonts w:ascii="Times New Roman" w:hAnsi="Times New Roman"/>
                <w:sz w:val="20"/>
                <w:szCs w:val="20"/>
              </w:rPr>
              <w:t>Simone Cabral Marinho dos Santos</w:t>
            </w:r>
          </w:p>
        </w:tc>
      </w:tr>
      <w:tr w:rsidR="0074486C" w:rsidRPr="0074486C" w:rsidTr="0074486C">
        <w:trPr>
          <w:trHeight w:val="415"/>
        </w:trPr>
        <w:tc>
          <w:tcPr>
            <w:tcW w:w="1242" w:type="dxa"/>
            <w:vAlign w:val="center"/>
          </w:tcPr>
          <w:p w:rsidR="0074486C" w:rsidRPr="0074486C" w:rsidRDefault="0074486C" w:rsidP="00DD1B57">
            <w:pPr>
              <w:pStyle w:val="Ttulo1"/>
              <w:tabs>
                <w:tab w:val="clear" w:pos="0"/>
                <w:tab w:val="left" w:pos="998"/>
              </w:tabs>
              <w:snapToGrid w:val="0"/>
              <w:ind w:left="-137" w:right="-108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74486C">
              <w:rPr>
                <w:rFonts w:cs="Times New Roman"/>
                <w:bCs/>
                <w:color w:val="000000"/>
                <w:sz w:val="20"/>
                <w:szCs w:val="18"/>
              </w:rPr>
              <w:t>EICH14-18</w:t>
            </w:r>
          </w:p>
        </w:tc>
        <w:tc>
          <w:tcPr>
            <w:tcW w:w="4678" w:type="dxa"/>
            <w:vAlign w:val="center"/>
          </w:tcPr>
          <w:p w:rsidR="0074486C" w:rsidRPr="0074486C" w:rsidRDefault="0074486C" w:rsidP="00206952">
            <w:pPr>
              <w:pStyle w:val="Ttulo1"/>
              <w:tabs>
                <w:tab w:val="left" w:pos="0"/>
              </w:tabs>
              <w:snapToGrid w:val="0"/>
              <w:jc w:val="both"/>
              <w:rPr>
                <w:rFonts w:eastAsia="MS Mincho" w:cs="Times New Roman"/>
                <w:bCs/>
                <w:sz w:val="20"/>
                <w:szCs w:val="20"/>
                <w:lang w:eastAsia="ja-JP"/>
              </w:rPr>
            </w:pPr>
            <w:r w:rsidRPr="0074486C">
              <w:rPr>
                <w:rFonts w:eastAsia="Times New Roman" w:cs="Times New Roman"/>
                <w:sz w:val="20"/>
              </w:rPr>
              <w:t>Ensino Interdisciplinar em Ciências Humanas e Sociais</w:t>
            </w:r>
          </w:p>
        </w:tc>
        <w:tc>
          <w:tcPr>
            <w:tcW w:w="992" w:type="dxa"/>
            <w:vAlign w:val="center"/>
          </w:tcPr>
          <w:p w:rsidR="0074486C" w:rsidRPr="0074486C" w:rsidRDefault="0074486C" w:rsidP="00206952">
            <w:pPr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486C">
              <w:rPr>
                <w:rFonts w:ascii="Times New Roman" w:hAnsi="Times New Roman"/>
                <w:bCs/>
                <w:sz w:val="20"/>
                <w:szCs w:val="20"/>
              </w:rPr>
              <w:t>03/45</w:t>
            </w:r>
          </w:p>
        </w:tc>
        <w:tc>
          <w:tcPr>
            <w:tcW w:w="3261" w:type="dxa"/>
            <w:vAlign w:val="center"/>
          </w:tcPr>
          <w:p w:rsidR="0074486C" w:rsidRPr="0074486C" w:rsidRDefault="0074486C" w:rsidP="006444E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486C">
              <w:rPr>
                <w:rFonts w:ascii="Times New Roman" w:hAnsi="Times New Roman"/>
                <w:sz w:val="20"/>
                <w:szCs w:val="20"/>
              </w:rPr>
              <w:t>Simone Cabral Marinho dos Santos</w:t>
            </w:r>
          </w:p>
        </w:tc>
      </w:tr>
    </w:tbl>
    <w:p w:rsidR="0099400A" w:rsidRPr="0074486C" w:rsidRDefault="0099400A" w:rsidP="009940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</w:p>
    <w:p w:rsidR="009D1D50" w:rsidRPr="00CE6371" w:rsidRDefault="009D1D50" w:rsidP="001E535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</w:p>
    <w:p w:rsidR="009D1D50" w:rsidRPr="00CE6371" w:rsidRDefault="009D1D50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  <w:r w:rsidRPr="00CE6371">
        <w:rPr>
          <w:rFonts w:ascii="Times New Roman" w:hAnsi="Times New Roman"/>
          <w:b/>
          <w:bCs/>
          <w:sz w:val="24"/>
          <w:szCs w:val="24"/>
          <w:lang w:eastAsia="pt-BR"/>
        </w:rPr>
        <w:t>2) DA</w:t>
      </w:r>
      <w:r w:rsidR="00F46369">
        <w:rPr>
          <w:rFonts w:ascii="Times New Roman" w:hAnsi="Times New Roman"/>
          <w:b/>
          <w:bCs/>
          <w:sz w:val="24"/>
          <w:szCs w:val="24"/>
          <w:lang w:eastAsia="pt-BR"/>
        </w:rPr>
        <w:t xml:space="preserve">S MATRÍCULAS </w:t>
      </w:r>
    </w:p>
    <w:p w:rsidR="009D1D50" w:rsidRPr="00CE6371" w:rsidRDefault="009D1D50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lang w:eastAsia="pt-BR"/>
        </w:rPr>
      </w:pPr>
    </w:p>
    <w:p w:rsidR="00F46369" w:rsidRDefault="009D1D50" w:rsidP="00F4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6371">
        <w:rPr>
          <w:rFonts w:ascii="Times New Roman" w:hAnsi="Times New Roman"/>
          <w:b/>
          <w:sz w:val="24"/>
          <w:lang w:eastAsia="pt-BR"/>
        </w:rPr>
        <w:t>2.1</w:t>
      </w:r>
      <w:r w:rsidRPr="00CE6371">
        <w:rPr>
          <w:rFonts w:ascii="Times New Roman" w:hAnsi="Times New Roman"/>
          <w:sz w:val="24"/>
          <w:lang w:eastAsia="pt-BR"/>
        </w:rPr>
        <w:t xml:space="preserve"> </w:t>
      </w:r>
      <w:r w:rsidR="00F46369">
        <w:rPr>
          <w:rFonts w:ascii="Times New Roman" w:hAnsi="Times New Roman"/>
          <w:sz w:val="24"/>
          <w:lang w:eastAsia="pt-BR"/>
        </w:rPr>
        <w:t xml:space="preserve">As matrículas </w:t>
      </w:r>
      <w:r w:rsidR="0074486C">
        <w:rPr>
          <w:rFonts w:ascii="Times New Roman" w:hAnsi="Times New Roman"/>
          <w:sz w:val="24"/>
          <w:lang w:eastAsia="pt-BR"/>
        </w:rPr>
        <w:t>acontecerão</w:t>
      </w:r>
      <w:r w:rsidR="00F46369">
        <w:rPr>
          <w:rFonts w:ascii="Times New Roman" w:hAnsi="Times New Roman"/>
          <w:sz w:val="24"/>
          <w:lang w:eastAsia="pt-BR"/>
        </w:rPr>
        <w:t xml:space="preserve"> no dia </w:t>
      </w:r>
      <w:r w:rsidR="0074486C">
        <w:rPr>
          <w:rFonts w:ascii="Times New Roman" w:hAnsi="Times New Roman"/>
          <w:b/>
          <w:sz w:val="24"/>
          <w:lang w:eastAsia="pt-BR"/>
        </w:rPr>
        <w:t>09</w:t>
      </w:r>
      <w:r w:rsidR="00F46369" w:rsidRPr="00BB2871">
        <w:rPr>
          <w:rFonts w:ascii="Times New Roman" w:hAnsi="Times New Roman"/>
          <w:b/>
          <w:sz w:val="24"/>
          <w:lang w:eastAsia="pt-BR"/>
        </w:rPr>
        <w:t xml:space="preserve"> de novembro de 201</w:t>
      </w:r>
      <w:r w:rsidR="0074486C">
        <w:rPr>
          <w:rFonts w:ascii="Times New Roman" w:hAnsi="Times New Roman"/>
          <w:b/>
          <w:sz w:val="24"/>
          <w:lang w:eastAsia="pt-BR"/>
        </w:rPr>
        <w:t>5</w:t>
      </w:r>
      <w:r w:rsidR="00F46369">
        <w:rPr>
          <w:rFonts w:ascii="Times New Roman" w:hAnsi="Times New Roman"/>
          <w:sz w:val="24"/>
          <w:lang w:eastAsia="pt-BR"/>
        </w:rPr>
        <w:t xml:space="preserve">, </w:t>
      </w:r>
      <w:r w:rsidR="00F46369" w:rsidRPr="0003564E">
        <w:rPr>
          <w:rFonts w:ascii="Times New Roman" w:hAnsi="Times New Roman"/>
          <w:sz w:val="24"/>
          <w:szCs w:val="24"/>
        </w:rPr>
        <w:t>no horá</w:t>
      </w:r>
      <w:r w:rsidR="00F46369">
        <w:rPr>
          <w:rFonts w:ascii="Times New Roman" w:hAnsi="Times New Roman"/>
          <w:sz w:val="24"/>
          <w:szCs w:val="24"/>
        </w:rPr>
        <w:t>rio de 08h às 11h e de 14h às 16</w:t>
      </w:r>
      <w:r w:rsidR="00F46369" w:rsidRPr="0003564E">
        <w:rPr>
          <w:rFonts w:ascii="Times New Roman" w:hAnsi="Times New Roman"/>
          <w:sz w:val="24"/>
          <w:szCs w:val="24"/>
        </w:rPr>
        <w:t xml:space="preserve">h, </w:t>
      </w:r>
      <w:r w:rsidR="00F46369" w:rsidRPr="00CE6371">
        <w:rPr>
          <w:rFonts w:ascii="Times New Roman" w:hAnsi="Times New Roman"/>
          <w:sz w:val="24"/>
          <w:szCs w:val="24"/>
        </w:rPr>
        <w:t xml:space="preserve">na Secretaria do Programa de Pós-Graduação em Ensino/CAMEAM/UERN. </w:t>
      </w:r>
    </w:p>
    <w:p w:rsidR="00F46369" w:rsidRDefault="00F46369" w:rsidP="00F4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1D50" w:rsidRPr="00CE6371" w:rsidRDefault="0074486C" w:rsidP="0028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2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>.2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9D1D50" w:rsidRPr="00CE6371">
        <w:rPr>
          <w:rFonts w:ascii="Times New Roman" w:hAnsi="Times New Roman"/>
          <w:sz w:val="24"/>
          <w:szCs w:val="24"/>
        </w:rPr>
        <w:t xml:space="preserve">Para outras informações, o(a) </w:t>
      </w:r>
      <w:r w:rsidR="003C140A">
        <w:rPr>
          <w:rFonts w:ascii="Times New Roman" w:hAnsi="Times New Roman"/>
          <w:sz w:val="24"/>
          <w:szCs w:val="24"/>
        </w:rPr>
        <w:t>aluno</w:t>
      </w:r>
      <w:r w:rsidR="009D1D50" w:rsidRPr="00CE6371">
        <w:rPr>
          <w:rFonts w:ascii="Times New Roman" w:hAnsi="Times New Roman"/>
          <w:sz w:val="24"/>
          <w:szCs w:val="24"/>
        </w:rPr>
        <w:t>(a) deve acessar a página do PPGE (</w:t>
      </w:r>
      <w:r w:rsidR="009D1D50" w:rsidRPr="00CE6371">
        <w:rPr>
          <w:rFonts w:ascii="Times New Roman" w:hAnsi="Times New Roman"/>
          <w:sz w:val="24"/>
          <w:szCs w:val="24"/>
          <w:u w:val="single"/>
        </w:rPr>
        <w:t>propeg.uern.br/ppge</w:t>
      </w:r>
      <w:r w:rsidR="009D1D50" w:rsidRPr="00CE6371">
        <w:rPr>
          <w:rFonts w:ascii="Times New Roman" w:hAnsi="Times New Roman"/>
          <w:sz w:val="24"/>
          <w:szCs w:val="24"/>
        </w:rPr>
        <w:t>) ou procurar a Secretaria do</w:t>
      </w:r>
      <w:r w:rsidR="002C6667" w:rsidRPr="00CE6371">
        <w:rPr>
          <w:rFonts w:ascii="Times New Roman" w:hAnsi="Times New Roman"/>
          <w:sz w:val="24"/>
          <w:szCs w:val="24"/>
        </w:rPr>
        <w:t xml:space="preserve"> PPGE</w:t>
      </w:r>
      <w:r w:rsidR="009D1D50" w:rsidRPr="00CE6371">
        <w:rPr>
          <w:rFonts w:ascii="Times New Roman" w:hAnsi="Times New Roman"/>
          <w:sz w:val="24"/>
          <w:szCs w:val="24"/>
        </w:rPr>
        <w:t xml:space="preserve"> ou ainda pelo e-mail </w:t>
      </w:r>
      <w:hyperlink r:id="rId11" w:history="1">
        <w:r w:rsidR="009D1D50" w:rsidRPr="00CE6371">
          <w:rPr>
            <w:rStyle w:val="Hyperlink"/>
            <w:rFonts w:ascii="Times New Roman" w:hAnsi="Times New Roman"/>
            <w:color w:val="auto"/>
            <w:sz w:val="24"/>
            <w:szCs w:val="24"/>
          </w:rPr>
          <w:t>ppge.pferros@gmail.com</w:t>
        </w:r>
      </w:hyperlink>
      <w:r w:rsidR="00351F51" w:rsidRPr="00CE6371">
        <w:rPr>
          <w:rFonts w:ascii="Times New Roman" w:hAnsi="Times New Roman"/>
          <w:sz w:val="24"/>
          <w:szCs w:val="24"/>
        </w:rPr>
        <w:t>.</w:t>
      </w:r>
    </w:p>
    <w:p w:rsidR="009D1D50" w:rsidRPr="00CE6371" w:rsidRDefault="009D1D50" w:rsidP="00991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1D50" w:rsidRPr="00CE6371" w:rsidRDefault="009D1D50" w:rsidP="00991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7ED7" w:rsidRDefault="00A77ED7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77ED7" w:rsidRDefault="00A77ED7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D1D50" w:rsidRPr="00CE6371" w:rsidRDefault="009D1D50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6371">
        <w:rPr>
          <w:rFonts w:ascii="Times New Roman" w:hAnsi="Times New Roman"/>
          <w:sz w:val="24"/>
          <w:szCs w:val="24"/>
        </w:rPr>
        <w:t xml:space="preserve">Pau dos Ferros/RN, </w:t>
      </w:r>
      <w:r w:rsidR="003C140A">
        <w:rPr>
          <w:rFonts w:ascii="Times New Roman" w:hAnsi="Times New Roman"/>
          <w:sz w:val="24"/>
          <w:szCs w:val="24"/>
        </w:rPr>
        <w:t>04</w:t>
      </w:r>
      <w:r w:rsidR="0064515D" w:rsidRPr="00CE6371">
        <w:rPr>
          <w:rFonts w:ascii="Times New Roman" w:hAnsi="Times New Roman"/>
          <w:sz w:val="24"/>
          <w:szCs w:val="24"/>
        </w:rPr>
        <w:t xml:space="preserve"> de </w:t>
      </w:r>
      <w:r w:rsidR="003C140A">
        <w:rPr>
          <w:rFonts w:ascii="Times New Roman" w:hAnsi="Times New Roman"/>
          <w:sz w:val="24"/>
          <w:szCs w:val="24"/>
        </w:rPr>
        <w:t>novembro de 2015</w:t>
      </w:r>
      <w:r w:rsidRPr="00CE6371">
        <w:rPr>
          <w:rFonts w:ascii="Times New Roman" w:hAnsi="Times New Roman"/>
          <w:sz w:val="24"/>
          <w:szCs w:val="24"/>
        </w:rPr>
        <w:t>.</w:t>
      </w:r>
    </w:p>
    <w:p w:rsidR="009D1D50" w:rsidRDefault="009D1D50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D54D4" w:rsidRDefault="009D54D4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D54D4" w:rsidRDefault="009D54D4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D54D4" w:rsidRDefault="009D54D4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D54D4" w:rsidRPr="00CE6371" w:rsidRDefault="009D54D4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51F51" w:rsidRPr="00CE6371" w:rsidRDefault="00351F5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1C36" w:rsidRPr="00303C47" w:rsidRDefault="00C91C36" w:rsidP="00C9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Profa. Dra.</w:t>
      </w:r>
      <w:r w:rsidRPr="00303C47">
        <w:rPr>
          <w:rFonts w:ascii="Times New Roman" w:hAnsi="Times New Roman"/>
          <w:sz w:val="24"/>
          <w:szCs w:val="24"/>
        </w:rPr>
        <w:t xml:space="preserve"> Simone Cabral Marinho dos Santos</w:t>
      </w:r>
    </w:p>
    <w:p w:rsidR="00C91C36" w:rsidRPr="00303C47" w:rsidRDefault="00C91C36" w:rsidP="00C91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3C47">
        <w:rPr>
          <w:rFonts w:ascii="Times New Roman" w:hAnsi="Times New Roman"/>
          <w:sz w:val="24"/>
          <w:szCs w:val="24"/>
        </w:rPr>
        <w:t>Coordenadora do PPGE/UERN</w:t>
      </w:r>
    </w:p>
    <w:p w:rsidR="00C91C36" w:rsidRDefault="00C91C36" w:rsidP="00C91C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3C47">
        <w:rPr>
          <w:rFonts w:ascii="Times New Roman" w:hAnsi="Times New Roman"/>
          <w:sz w:val="24"/>
          <w:szCs w:val="24"/>
        </w:rPr>
        <w:t>PORTARIA Nº 0019/2014-GP/FUERN</w:t>
      </w:r>
    </w:p>
    <w:p w:rsidR="003C140A" w:rsidRDefault="003C140A" w:rsidP="0099188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3C140A" w:rsidSect="00887243">
      <w:headerReference w:type="even" r:id="rId12"/>
      <w:headerReference w:type="default" r:id="rId13"/>
      <w:pgSz w:w="11906" w:h="16838"/>
      <w:pgMar w:top="1276" w:right="70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F85" w:rsidRDefault="00333F85" w:rsidP="00164641">
      <w:pPr>
        <w:spacing w:after="0" w:line="240" w:lineRule="auto"/>
      </w:pPr>
      <w:r>
        <w:separator/>
      </w:r>
    </w:p>
  </w:endnote>
  <w:endnote w:type="continuationSeparator" w:id="1">
    <w:p w:rsidR="00333F85" w:rsidRDefault="00333F85" w:rsidP="0016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F85" w:rsidRDefault="00333F85" w:rsidP="00164641">
      <w:pPr>
        <w:spacing w:after="0" w:line="240" w:lineRule="auto"/>
      </w:pPr>
      <w:r>
        <w:separator/>
      </w:r>
    </w:p>
  </w:footnote>
  <w:footnote w:type="continuationSeparator" w:id="1">
    <w:p w:rsidR="00333F85" w:rsidRDefault="00333F85" w:rsidP="00164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50" w:rsidRPr="00280301" w:rsidRDefault="009D1D50" w:rsidP="004124AA">
    <w:pPr>
      <w:autoSpaceDE w:val="0"/>
      <w:spacing w:after="0"/>
      <w:ind w:left="-426"/>
      <w:jc w:val="both"/>
      <w:rPr>
        <w:rFonts w:ascii="Courier New" w:hAnsi="Courier New" w:cs="Courier New"/>
        <w:sz w:val="20"/>
      </w:rPr>
    </w:pPr>
    <w:r w:rsidRPr="002A6A65">
      <w:rPr>
        <w:rFonts w:ascii="Courier New" w:hAnsi="Courier New" w:cs="Courier New"/>
        <w:b/>
      </w:rPr>
      <w:t xml:space="preserve">APÊNDICE </w:t>
    </w:r>
    <w:r>
      <w:rPr>
        <w:rFonts w:ascii="Courier New" w:hAnsi="Courier New" w:cs="Courier New"/>
        <w:b/>
      </w:rPr>
      <w:t>I</w:t>
    </w:r>
    <w:r w:rsidRPr="002A6A65">
      <w:rPr>
        <w:rFonts w:ascii="Courier New" w:hAnsi="Courier New" w:cs="Courier New"/>
        <w:b/>
      </w:rPr>
      <w:t>I</w:t>
    </w:r>
    <w:r>
      <w:rPr>
        <w:rFonts w:ascii="Courier New" w:hAnsi="Courier New" w:cs="Courier New"/>
        <w:b/>
      </w:rPr>
      <w:t xml:space="preserve"> </w:t>
    </w:r>
    <w:r w:rsidRPr="002A6A65">
      <w:rPr>
        <w:rFonts w:ascii="Courier New" w:hAnsi="Courier New" w:cs="Courier New"/>
        <w:b/>
      </w:rPr>
      <w:t xml:space="preserve">– </w:t>
    </w:r>
    <w:r>
      <w:rPr>
        <w:rFonts w:ascii="Courier New" w:hAnsi="Courier New" w:cs="Courier New"/>
        <w:b/>
      </w:rPr>
      <w:t>Modelo Carta de Intenção</w:t>
    </w:r>
  </w:p>
  <w:p w:rsidR="009D1D50" w:rsidRDefault="009D1D5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50" w:rsidRPr="00280301" w:rsidRDefault="009D1D50" w:rsidP="004124AA">
    <w:pPr>
      <w:autoSpaceDE w:val="0"/>
      <w:spacing w:after="0"/>
      <w:ind w:left="-426"/>
      <w:jc w:val="both"/>
      <w:rPr>
        <w:rFonts w:ascii="Courier New" w:hAnsi="Courier New" w:cs="Courier New"/>
        <w:sz w:val="20"/>
      </w:rPr>
    </w:pPr>
    <w:r w:rsidRPr="002A6A65">
      <w:rPr>
        <w:rFonts w:ascii="Courier New" w:hAnsi="Courier New" w:cs="Courier New"/>
        <w:b/>
      </w:rPr>
      <w:t>APÊNDICE I</w:t>
    </w:r>
    <w:r>
      <w:rPr>
        <w:rFonts w:ascii="Courier New" w:hAnsi="Courier New" w:cs="Courier New"/>
        <w:b/>
      </w:rPr>
      <w:t xml:space="preserve"> </w:t>
    </w:r>
    <w:r w:rsidRPr="002A6A65">
      <w:rPr>
        <w:rFonts w:ascii="Courier New" w:hAnsi="Courier New" w:cs="Courier New"/>
        <w:b/>
      </w:rPr>
      <w:t xml:space="preserve">– </w:t>
    </w:r>
    <w:r>
      <w:rPr>
        <w:rFonts w:ascii="Courier New" w:hAnsi="Courier New" w:cs="Courier New"/>
        <w:b/>
      </w:rPr>
      <w:t>Ficha d</w:t>
    </w:r>
    <w:r w:rsidRPr="00280301">
      <w:rPr>
        <w:rFonts w:ascii="Courier New" w:hAnsi="Courier New" w:cs="Courier New"/>
        <w:b/>
      </w:rPr>
      <w:t>e Ins</w:t>
    </w:r>
    <w:r>
      <w:rPr>
        <w:rFonts w:ascii="Courier New" w:hAnsi="Courier New" w:cs="Courier New"/>
        <w:b/>
      </w:rPr>
      <w:t>crição Seleção p</w:t>
    </w:r>
    <w:r w:rsidRPr="00280301">
      <w:rPr>
        <w:rFonts w:ascii="Courier New" w:hAnsi="Courier New" w:cs="Courier New"/>
        <w:b/>
      </w:rPr>
      <w:t xml:space="preserve">ara Alunos </w:t>
    </w:r>
    <w:r w:rsidR="00887243">
      <w:rPr>
        <w:rFonts w:ascii="Courier New" w:hAnsi="Courier New" w:cs="Courier New"/>
        <w:b/>
      </w:rPr>
      <w:t>Especiais Semestre 2014.2</w:t>
    </w:r>
  </w:p>
  <w:p w:rsidR="009D1D50" w:rsidRDefault="009D1D50">
    <w:pPr>
      <w:pStyle w:val="Cabealho"/>
    </w:pPr>
  </w:p>
  <w:p w:rsidR="009D1D50" w:rsidRDefault="009D1D50">
    <w:pPr>
      <w:pStyle w:val="Cabealho"/>
      <w:ind w:left="-9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E761E"/>
    <w:multiLevelType w:val="hybridMultilevel"/>
    <w:tmpl w:val="9BCC82D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23F45"/>
    <w:multiLevelType w:val="hybridMultilevel"/>
    <w:tmpl w:val="DCE25B0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A872DB"/>
    <w:multiLevelType w:val="hybridMultilevel"/>
    <w:tmpl w:val="08D6796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207781"/>
    <w:multiLevelType w:val="hybridMultilevel"/>
    <w:tmpl w:val="C4184A5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93117F"/>
    <w:multiLevelType w:val="hybridMultilevel"/>
    <w:tmpl w:val="55EEF4D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1A427B3"/>
    <w:multiLevelType w:val="hybridMultilevel"/>
    <w:tmpl w:val="81421FAE"/>
    <w:lvl w:ilvl="0" w:tplc="0416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4AC23266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7">
    <w:nsid w:val="59374FE3"/>
    <w:multiLevelType w:val="hybridMultilevel"/>
    <w:tmpl w:val="01BE1B88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abstractNum w:abstractNumId="8">
    <w:nsid w:val="59376285"/>
    <w:multiLevelType w:val="hybridMultilevel"/>
    <w:tmpl w:val="CDE42684"/>
    <w:lvl w:ilvl="0" w:tplc="0416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9">
    <w:nsid w:val="60B4370F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10">
    <w:nsid w:val="62DC7045"/>
    <w:multiLevelType w:val="hybridMultilevel"/>
    <w:tmpl w:val="C34E2EB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F261DAC"/>
    <w:multiLevelType w:val="hybridMultilevel"/>
    <w:tmpl w:val="F2FAFFC0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11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55F2"/>
    <w:rsid w:val="00001C86"/>
    <w:rsid w:val="00002496"/>
    <w:rsid w:val="00006597"/>
    <w:rsid w:val="000104E2"/>
    <w:rsid w:val="0002335C"/>
    <w:rsid w:val="00026AC9"/>
    <w:rsid w:val="0002728A"/>
    <w:rsid w:val="000312E4"/>
    <w:rsid w:val="0003564E"/>
    <w:rsid w:val="000378CC"/>
    <w:rsid w:val="00041254"/>
    <w:rsid w:val="00044567"/>
    <w:rsid w:val="0004474A"/>
    <w:rsid w:val="000458DF"/>
    <w:rsid w:val="0006434B"/>
    <w:rsid w:val="00087D70"/>
    <w:rsid w:val="0009344C"/>
    <w:rsid w:val="00093AEB"/>
    <w:rsid w:val="00097B9B"/>
    <w:rsid w:val="000A3E56"/>
    <w:rsid w:val="000A7043"/>
    <w:rsid w:val="000B47FC"/>
    <w:rsid w:val="000E1658"/>
    <w:rsid w:val="000E38C9"/>
    <w:rsid w:val="000F7054"/>
    <w:rsid w:val="00105C4B"/>
    <w:rsid w:val="00111701"/>
    <w:rsid w:val="00116CA0"/>
    <w:rsid w:val="00117289"/>
    <w:rsid w:val="001309A6"/>
    <w:rsid w:val="0015178E"/>
    <w:rsid w:val="001552EE"/>
    <w:rsid w:val="00164641"/>
    <w:rsid w:val="001707B4"/>
    <w:rsid w:val="0019698A"/>
    <w:rsid w:val="00197B13"/>
    <w:rsid w:val="001A5565"/>
    <w:rsid w:val="001B19EC"/>
    <w:rsid w:val="001C300E"/>
    <w:rsid w:val="001C7A32"/>
    <w:rsid w:val="001D3BA9"/>
    <w:rsid w:val="001D635A"/>
    <w:rsid w:val="001E5354"/>
    <w:rsid w:val="001E77FE"/>
    <w:rsid w:val="002001F1"/>
    <w:rsid w:val="00203BEC"/>
    <w:rsid w:val="00210809"/>
    <w:rsid w:val="00214034"/>
    <w:rsid w:val="00237DFA"/>
    <w:rsid w:val="002412B4"/>
    <w:rsid w:val="00242EED"/>
    <w:rsid w:val="00244EEC"/>
    <w:rsid w:val="002514EA"/>
    <w:rsid w:val="00271041"/>
    <w:rsid w:val="0027293A"/>
    <w:rsid w:val="00274D4D"/>
    <w:rsid w:val="00280301"/>
    <w:rsid w:val="0028035C"/>
    <w:rsid w:val="002846C1"/>
    <w:rsid w:val="002A1857"/>
    <w:rsid w:val="002A6A65"/>
    <w:rsid w:val="002B07EC"/>
    <w:rsid w:val="002B0FE9"/>
    <w:rsid w:val="002B5384"/>
    <w:rsid w:val="002B5526"/>
    <w:rsid w:val="002C09A8"/>
    <w:rsid w:val="002C1085"/>
    <w:rsid w:val="002C1269"/>
    <w:rsid w:val="002C6667"/>
    <w:rsid w:val="002D0F48"/>
    <w:rsid w:val="002D1AA1"/>
    <w:rsid w:val="002D204E"/>
    <w:rsid w:val="002D6921"/>
    <w:rsid w:val="002D73FB"/>
    <w:rsid w:val="00303C47"/>
    <w:rsid w:val="003044A4"/>
    <w:rsid w:val="0032414D"/>
    <w:rsid w:val="00327449"/>
    <w:rsid w:val="00327BE4"/>
    <w:rsid w:val="00333F85"/>
    <w:rsid w:val="00351F51"/>
    <w:rsid w:val="003532F1"/>
    <w:rsid w:val="0036116E"/>
    <w:rsid w:val="00362EF9"/>
    <w:rsid w:val="003630D5"/>
    <w:rsid w:val="003840A7"/>
    <w:rsid w:val="00391C3B"/>
    <w:rsid w:val="00391DF6"/>
    <w:rsid w:val="00395561"/>
    <w:rsid w:val="00396680"/>
    <w:rsid w:val="003A21FC"/>
    <w:rsid w:val="003B3969"/>
    <w:rsid w:val="003B3F82"/>
    <w:rsid w:val="003B49AD"/>
    <w:rsid w:val="003B70B6"/>
    <w:rsid w:val="003C140A"/>
    <w:rsid w:val="003C4676"/>
    <w:rsid w:val="003C6EC7"/>
    <w:rsid w:val="003D1875"/>
    <w:rsid w:val="003D3387"/>
    <w:rsid w:val="003D3B6C"/>
    <w:rsid w:val="003D4656"/>
    <w:rsid w:val="003F49BC"/>
    <w:rsid w:val="003F7DDB"/>
    <w:rsid w:val="004007CE"/>
    <w:rsid w:val="00402000"/>
    <w:rsid w:val="004124AA"/>
    <w:rsid w:val="00421D1C"/>
    <w:rsid w:val="00433054"/>
    <w:rsid w:val="00434275"/>
    <w:rsid w:val="0043586B"/>
    <w:rsid w:val="00444D8C"/>
    <w:rsid w:val="00454DD1"/>
    <w:rsid w:val="00461794"/>
    <w:rsid w:val="00462ADB"/>
    <w:rsid w:val="00467960"/>
    <w:rsid w:val="00471945"/>
    <w:rsid w:val="00490E30"/>
    <w:rsid w:val="004A552D"/>
    <w:rsid w:val="004B5114"/>
    <w:rsid w:val="004C0C8A"/>
    <w:rsid w:val="004D2DB1"/>
    <w:rsid w:val="004D5AE9"/>
    <w:rsid w:val="004E2FF0"/>
    <w:rsid w:val="004E6DBB"/>
    <w:rsid w:val="004F24A7"/>
    <w:rsid w:val="004F38AD"/>
    <w:rsid w:val="005118CC"/>
    <w:rsid w:val="00517389"/>
    <w:rsid w:val="005234B1"/>
    <w:rsid w:val="005269D2"/>
    <w:rsid w:val="00526BCF"/>
    <w:rsid w:val="005315D6"/>
    <w:rsid w:val="00537F5A"/>
    <w:rsid w:val="00546AEB"/>
    <w:rsid w:val="005511AA"/>
    <w:rsid w:val="00580C64"/>
    <w:rsid w:val="0058734F"/>
    <w:rsid w:val="00592F47"/>
    <w:rsid w:val="00593576"/>
    <w:rsid w:val="005A232F"/>
    <w:rsid w:val="005B3AA4"/>
    <w:rsid w:val="005B6A40"/>
    <w:rsid w:val="005C60FB"/>
    <w:rsid w:val="005D3799"/>
    <w:rsid w:val="005D60B1"/>
    <w:rsid w:val="005F2E69"/>
    <w:rsid w:val="005F73BC"/>
    <w:rsid w:val="00603746"/>
    <w:rsid w:val="00604FDC"/>
    <w:rsid w:val="00611FFD"/>
    <w:rsid w:val="00615294"/>
    <w:rsid w:val="00621B7D"/>
    <w:rsid w:val="006302C3"/>
    <w:rsid w:val="00636E39"/>
    <w:rsid w:val="006444E2"/>
    <w:rsid w:val="0064515D"/>
    <w:rsid w:val="00645B93"/>
    <w:rsid w:val="006506B6"/>
    <w:rsid w:val="00677978"/>
    <w:rsid w:val="00684F60"/>
    <w:rsid w:val="0069099C"/>
    <w:rsid w:val="006A771F"/>
    <w:rsid w:val="006C24EC"/>
    <w:rsid w:val="006C27BF"/>
    <w:rsid w:val="006D72C1"/>
    <w:rsid w:val="006D7D60"/>
    <w:rsid w:val="006E1A8A"/>
    <w:rsid w:val="006E399E"/>
    <w:rsid w:val="006E70F3"/>
    <w:rsid w:val="006F291B"/>
    <w:rsid w:val="006F44D4"/>
    <w:rsid w:val="006F6357"/>
    <w:rsid w:val="006F7E11"/>
    <w:rsid w:val="007022A4"/>
    <w:rsid w:val="00702B63"/>
    <w:rsid w:val="00707971"/>
    <w:rsid w:val="00727737"/>
    <w:rsid w:val="00731135"/>
    <w:rsid w:val="0074486C"/>
    <w:rsid w:val="00744D01"/>
    <w:rsid w:val="007506A3"/>
    <w:rsid w:val="00753B8C"/>
    <w:rsid w:val="0076007B"/>
    <w:rsid w:val="00760F70"/>
    <w:rsid w:val="00763B87"/>
    <w:rsid w:val="00763E8B"/>
    <w:rsid w:val="0077748F"/>
    <w:rsid w:val="0078733D"/>
    <w:rsid w:val="00791699"/>
    <w:rsid w:val="00791BFF"/>
    <w:rsid w:val="007A20EF"/>
    <w:rsid w:val="007B33DA"/>
    <w:rsid w:val="007C3DD9"/>
    <w:rsid w:val="007D37E7"/>
    <w:rsid w:val="007D454F"/>
    <w:rsid w:val="007E170D"/>
    <w:rsid w:val="007E3CCA"/>
    <w:rsid w:val="007E49F4"/>
    <w:rsid w:val="007E565A"/>
    <w:rsid w:val="007E6037"/>
    <w:rsid w:val="008008D4"/>
    <w:rsid w:val="00812A74"/>
    <w:rsid w:val="00815F9F"/>
    <w:rsid w:val="00845084"/>
    <w:rsid w:val="00845706"/>
    <w:rsid w:val="00845DD8"/>
    <w:rsid w:val="008472F3"/>
    <w:rsid w:val="00855EC7"/>
    <w:rsid w:val="008577B0"/>
    <w:rsid w:val="00857C28"/>
    <w:rsid w:val="00864551"/>
    <w:rsid w:val="00870445"/>
    <w:rsid w:val="00873835"/>
    <w:rsid w:val="00874C37"/>
    <w:rsid w:val="0087608F"/>
    <w:rsid w:val="00880E9B"/>
    <w:rsid w:val="00887243"/>
    <w:rsid w:val="00892D84"/>
    <w:rsid w:val="00893A7C"/>
    <w:rsid w:val="0089727A"/>
    <w:rsid w:val="008A4215"/>
    <w:rsid w:val="008A49DF"/>
    <w:rsid w:val="008A61E2"/>
    <w:rsid w:val="008B017D"/>
    <w:rsid w:val="008B4F4A"/>
    <w:rsid w:val="008B7D1F"/>
    <w:rsid w:val="008C1953"/>
    <w:rsid w:val="008C2753"/>
    <w:rsid w:val="008C72E9"/>
    <w:rsid w:val="008F1320"/>
    <w:rsid w:val="008F5289"/>
    <w:rsid w:val="008F641A"/>
    <w:rsid w:val="00912510"/>
    <w:rsid w:val="00914DEB"/>
    <w:rsid w:val="00917BD2"/>
    <w:rsid w:val="00921EA6"/>
    <w:rsid w:val="00934768"/>
    <w:rsid w:val="00941BDE"/>
    <w:rsid w:val="00950341"/>
    <w:rsid w:val="00960618"/>
    <w:rsid w:val="00966401"/>
    <w:rsid w:val="00974BB9"/>
    <w:rsid w:val="00976C40"/>
    <w:rsid w:val="00981477"/>
    <w:rsid w:val="009829B6"/>
    <w:rsid w:val="00985B86"/>
    <w:rsid w:val="00991882"/>
    <w:rsid w:val="00993471"/>
    <w:rsid w:val="0099400A"/>
    <w:rsid w:val="009970A6"/>
    <w:rsid w:val="009A2587"/>
    <w:rsid w:val="009A67BC"/>
    <w:rsid w:val="009A6A38"/>
    <w:rsid w:val="009D1D50"/>
    <w:rsid w:val="009D54D4"/>
    <w:rsid w:val="009E656F"/>
    <w:rsid w:val="009F1D8B"/>
    <w:rsid w:val="009F2ADD"/>
    <w:rsid w:val="00A01BAC"/>
    <w:rsid w:val="00A07E67"/>
    <w:rsid w:val="00A124D4"/>
    <w:rsid w:val="00A26075"/>
    <w:rsid w:val="00A265BB"/>
    <w:rsid w:val="00A33DB6"/>
    <w:rsid w:val="00A34786"/>
    <w:rsid w:val="00A34CBA"/>
    <w:rsid w:val="00A47BC3"/>
    <w:rsid w:val="00A5184F"/>
    <w:rsid w:val="00A62589"/>
    <w:rsid w:val="00A77ED7"/>
    <w:rsid w:val="00A855F2"/>
    <w:rsid w:val="00A90FF6"/>
    <w:rsid w:val="00A94C3F"/>
    <w:rsid w:val="00AA21D1"/>
    <w:rsid w:val="00AA2CEE"/>
    <w:rsid w:val="00AB1048"/>
    <w:rsid w:val="00AD13AE"/>
    <w:rsid w:val="00AD51DC"/>
    <w:rsid w:val="00AE3366"/>
    <w:rsid w:val="00AE3625"/>
    <w:rsid w:val="00AE490F"/>
    <w:rsid w:val="00AF1107"/>
    <w:rsid w:val="00B04231"/>
    <w:rsid w:val="00B07631"/>
    <w:rsid w:val="00B106E6"/>
    <w:rsid w:val="00B10B9D"/>
    <w:rsid w:val="00B12724"/>
    <w:rsid w:val="00B45ADC"/>
    <w:rsid w:val="00B47E4B"/>
    <w:rsid w:val="00B5287E"/>
    <w:rsid w:val="00B60EAA"/>
    <w:rsid w:val="00B70AC1"/>
    <w:rsid w:val="00B8051B"/>
    <w:rsid w:val="00B8111B"/>
    <w:rsid w:val="00B83F96"/>
    <w:rsid w:val="00B845CC"/>
    <w:rsid w:val="00B92D91"/>
    <w:rsid w:val="00B935C9"/>
    <w:rsid w:val="00BA1772"/>
    <w:rsid w:val="00BB2871"/>
    <w:rsid w:val="00BD59FD"/>
    <w:rsid w:val="00BE240D"/>
    <w:rsid w:val="00BF1D92"/>
    <w:rsid w:val="00BF3994"/>
    <w:rsid w:val="00C12A72"/>
    <w:rsid w:val="00C173A2"/>
    <w:rsid w:val="00C246EB"/>
    <w:rsid w:val="00C326B5"/>
    <w:rsid w:val="00C37186"/>
    <w:rsid w:val="00C4020B"/>
    <w:rsid w:val="00C60A45"/>
    <w:rsid w:val="00C62B8A"/>
    <w:rsid w:val="00C62EC2"/>
    <w:rsid w:val="00C74AE4"/>
    <w:rsid w:val="00C81627"/>
    <w:rsid w:val="00C81D3D"/>
    <w:rsid w:val="00C834EC"/>
    <w:rsid w:val="00C85298"/>
    <w:rsid w:val="00C8722E"/>
    <w:rsid w:val="00C87934"/>
    <w:rsid w:val="00C91917"/>
    <w:rsid w:val="00C91C36"/>
    <w:rsid w:val="00C92138"/>
    <w:rsid w:val="00CB3A63"/>
    <w:rsid w:val="00CC09CA"/>
    <w:rsid w:val="00CC1967"/>
    <w:rsid w:val="00CC230A"/>
    <w:rsid w:val="00CD3027"/>
    <w:rsid w:val="00CD423A"/>
    <w:rsid w:val="00CD7ED5"/>
    <w:rsid w:val="00CE6371"/>
    <w:rsid w:val="00CE777B"/>
    <w:rsid w:val="00CF188F"/>
    <w:rsid w:val="00CF4583"/>
    <w:rsid w:val="00CF50A4"/>
    <w:rsid w:val="00D05BDC"/>
    <w:rsid w:val="00D142E8"/>
    <w:rsid w:val="00D1461F"/>
    <w:rsid w:val="00D148F5"/>
    <w:rsid w:val="00D253D0"/>
    <w:rsid w:val="00D275AF"/>
    <w:rsid w:val="00D409D1"/>
    <w:rsid w:val="00D419E8"/>
    <w:rsid w:val="00D55C60"/>
    <w:rsid w:val="00D570B1"/>
    <w:rsid w:val="00D57313"/>
    <w:rsid w:val="00D624DA"/>
    <w:rsid w:val="00D77CEE"/>
    <w:rsid w:val="00D81D21"/>
    <w:rsid w:val="00D86C87"/>
    <w:rsid w:val="00D86DD0"/>
    <w:rsid w:val="00D97493"/>
    <w:rsid w:val="00DA0769"/>
    <w:rsid w:val="00DA2E72"/>
    <w:rsid w:val="00DA4597"/>
    <w:rsid w:val="00DC2D42"/>
    <w:rsid w:val="00DC6F2C"/>
    <w:rsid w:val="00DD1B57"/>
    <w:rsid w:val="00DD3A4D"/>
    <w:rsid w:val="00DE17C6"/>
    <w:rsid w:val="00E03569"/>
    <w:rsid w:val="00E07D21"/>
    <w:rsid w:val="00E13427"/>
    <w:rsid w:val="00E265A9"/>
    <w:rsid w:val="00E265B0"/>
    <w:rsid w:val="00E27DE6"/>
    <w:rsid w:val="00E30EAB"/>
    <w:rsid w:val="00E359E7"/>
    <w:rsid w:val="00E41333"/>
    <w:rsid w:val="00E419C0"/>
    <w:rsid w:val="00E4256D"/>
    <w:rsid w:val="00E46FD0"/>
    <w:rsid w:val="00E65CFE"/>
    <w:rsid w:val="00E67E65"/>
    <w:rsid w:val="00E7724D"/>
    <w:rsid w:val="00E81326"/>
    <w:rsid w:val="00E9182B"/>
    <w:rsid w:val="00EA5B9E"/>
    <w:rsid w:val="00EB1819"/>
    <w:rsid w:val="00EB74B6"/>
    <w:rsid w:val="00EC2063"/>
    <w:rsid w:val="00ED1938"/>
    <w:rsid w:val="00ED4ADF"/>
    <w:rsid w:val="00EE061A"/>
    <w:rsid w:val="00EE7B9B"/>
    <w:rsid w:val="00EF000F"/>
    <w:rsid w:val="00EF663A"/>
    <w:rsid w:val="00EF6701"/>
    <w:rsid w:val="00F042E2"/>
    <w:rsid w:val="00F042EA"/>
    <w:rsid w:val="00F168F5"/>
    <w:rsid w:val="00F46369"/>
    <w:rsid w:val="00F4651C"/>
    <w:rsid w:val="00F538A6"/>
    <w:rsid w:val="00F548D1"/>
    <w:rsid w:val="00F62BF9"/>
    <w:rsid w:val="00F71B2A"/>
    <w:rsid w:val="00F7619F"/>
    <w:rsid w:val="00F76BBE"/>
    <w:rsid w:val="00F83602"/>
    <w:rsid w:val="00F9068E"/>
    <w:rsid w:val="00F926A1"/>
    <w:rsid w:val="00FA3D68"/>
    <w:rsid w:val="00FA614F"/>
    <w:rsid w:val="00FC5E60"/>
    <w:rsid w:val="00FD0116"/>
    <w:rsid w:val="00FD0667"/>
    <w:rsid w:val="00FD1650"/>
    <w:rsid w:val="00FD39CD"/>
    <w:rsid w:val="00FD5000"/>
    <w:rsid w:val="00FE57EE"/>
    <w:rsid w:val="00FF3E6F"/>
    <w:rsid w:val="00FF50C9"/>
    <w:rsid w:val="00FF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4B6"/>
    <w:pPr>
      <w:spacing w:after="200" w:line="276" w:lineRule="auto"/>
    </w:pPr>
    <w:rPr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locked/>
    <w:rsid w:val="001E5354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Times New Roman" w:eastAsia="Arial Unicode MS" w:hAnsi="Times New Roman" w:cs="Tahom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1E5354"/>
    <w:rPr>
      <w:rFonts w:ascii="Times New Roman" w:eastAsia="Arial Unicode MS" w:hAnsi="Times New Roman" w:cs="Tahoma"/>
      <w:sz w:val="24"/>
      <w:szCs w:val="24"/>
    </w:rPr>
  </w:style>
  <w:style w:type="table" w:styleId="Tabelacomgrade">
    <w:name w:val="Table Grid"/>
    <w:basedOn w:val="Tabelanormal"/>
    <w:uiPriority w:val="99"/>
    <w:rsid w:val="00A855F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99"/>
    <w:qFormat/>
    <w:rsid w:val="00621B7D"/>
    <w:pPr>
      <w:ind w:left="720"/>
      <w:contextualSpacing/>
    </w:pPr>
  </w:style>
  <w:style w:type="character" w:styleId="Hyperlink">
    <w:name w:val="Hyperlink"/>
    <w:basedOn w:val="Fontepargpadro"/>
    <w:rsid w:val="00D253D0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D253D0"/>
    <w:pPr>
      <w:suppressAutoHyphens/>
      <w:spacing w:after="0" w:line="240" w:lineRule="auto"/>
      <w:jc w:val="both"/>
    </w:pPr>
    <w:rPr>
      <w:rFonts w:ascii="Times New Roman" w:eastAsia="Times New Roman" w:hAnsi="Times New Roman"/>
      <w:bCs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D253D0"/>
    <w:rPr>
      <w:rFonts w:ascii="Times New Roman" w:hAnsi="Times New Roman" w:cs="Times New Roman"/>
      <w:bCs/>
      <w:sz w:val="24"/>
      <w:szCs w:val="24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D2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253D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D2DB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Cabealho">
    <w:name w:val="header"/>
    <w:basedOn w:val="Normal"/>
    <w:link w:val="CabealhoChar"/>
    <w:uiPriority w:val="99"/>
    <w:rsid w:val="00611FFD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611FFD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tedodetabela">
    <w:name w:val="Conteúdo de tabela"/>
    <w:basedOn w:val="Normal"/>
    <w:uiPriority w:val="99"/>
    <w:rsid w:val="00303C4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A33DB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4D5AE9"/>
    <w:rPr>
      <w:rFonts w:cs="Times New Roman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rsid w:val="00A33DB6"/>
    <w:rPr>
      <w:rFonts w:cs="Times New Roman"/>
      <w:vertAlign w:val="superscript"/>
    </w:rPr>
  </w:style>
  <w:style w:type="paragraph" w:styleId="Rodap">
    <w:name w:val="footer"/>
    <w:basedOn w:val="Normal"/>
    <w:link w:val="RodapChar"/>
    <w:uiPriority w:val="99"/>
    <w:semiHidden/>
    <w:rsid w:val="00412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4124AA"/>
    <w:rPr>
      <w:rFonts w:cs="Times New Roman"/>
      <w:sz w:val="22"/>
      <w:szCs w:val="22"/>
      <w:lang w:eastAsia="en-US"/>
    </w:rPr>
  </w:style>
  <w:style w:type="paragraph" w:customStyle="1" w:styleId="western">
    <w:name w:val="western"/>
    <w:basedOn w:val="Normal"/>
    <w:rsid w:val="003630D5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tulodecabedamensagem">
    <w:name w:val="Título de cabeç. da mensagem"/>
    <w:rsid w:val="003630D5"/>
    <w:rPr>
      <w:b/>
      <w:sz w:val="18"/>
    </w:rPr>
  </w:style>
  <w:style w:type="paragraph" w:customStyle="1" w:styleId="Cabealhodamensagem1">
    <w:name w:val="Cabeçalho da mensagem1"/>
    <w:basedOn w:val="Corpodetexto"/>
    <w:rsid w:val="003630D5"/>
    <w:pPr>
      <w:suppressAutoHyphens w:val="0"/>
      <w:spacing w:after="120"/>
    </w:pPr>
    <w:rPr>
      <w:rFonts w:ascii="Calibri" w:eastAsia="Calibri" w:hAnsi="Calibri"/>
      <w:bCs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e.pferros@gmail.com" TargetMode="External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pge.pferros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Silva e Naiane Silva</dc:creator>
  <cp:lastModifiedBy>clickdata</cp:lastModifiedBy>
  <cp:revision>3</cp:revision>
  <cp:lastPrinted>2014-03-07T11:30:00Z</cp:lastPrinted>
  <dcterms:created xsi:type="dcterms:W3CDTF">2015-11-04T13:16:00Z</dcterms:created>
  <dcterms:modified xsi:type="dcterms:W3CDTF">2015-11-04T13:43:00Z</dcterms:modified>
</cp:coreProperties>
</file>